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06D7" w14:textId="77777777" w:rsidR="00AF3B54" w:rsidRPr="00AF3B54" w:rsidRDefault="00AF3B54" w:rsidP="006162B3">
      <w:pPr>
        <w:spacing w:after="0"/>
        <w:ind w:left="4248" w:firstLine="708"/>
        <w:rPr>
          <w:rFonts w:ascii="Arial" w:hAnsi="Arial" w:cs="Arial"/>
          <w:b/>
          <w:bCs/>
        </w:rPr>
      </w:pPr>
      <w:r w:rsidRPr="00AF3B54">
        <w:rPr>
          <w:rFonts w:ascii="Arial" w:hAnsi="Arial" w:cs="Arial"/>
          <w:b/>
          <w:bCs/>
        </w:rPr>
        <w:t xml:space="preserve">VÚŽV, </w:t>
      </w:r>
      <w:proofErr w:type="spellStart"/>
      <w:r w:rsidRPr="00AF3B54">
        <w:rPr>
          <w:rFonts w:ascii="Arial" w:hAnsi="Arial" w:cs="Arial"/>
          <w:b/>
          <w:bCs/>
        </w:rPr>
        <w:t>v.v.i</w:t>
      </w:r>
      <w:proofErr w:type="spellEnd"/>
      <w:r w:rsidRPr="00AF3B54">
        <w:rPr>
          <w:rFonts w:ascii="Arial" w:hAnsi="Arial" w:cs="Arial"/>
          <w:b/>
          <w:bCs/>
        </w:rPr>
        <w:t>.</w:t>
      </w:r>
    </w:p>
    <w:p w14:paraId="0E66E1A2" w14:textId="025AB3E9" w:rsidR="00AF3B54" w:rsidRPr="00AF3B54" w:rsidRDefault="00AF3B54" w:rsidP="000F50C0">
      <w:pPr>
        <w:spacing w:after="0"/>
        <w:ind w:left="4956"/>
        <w:rPr>
          <w:rFonts w:ascii="Arial" w:hAnsi="Arial" w:cs="Arial"/>
          <w:b/>
          <w:bCs/>
        </w:rPr>
      </w:pPr>
      <w:r w:rsidRPr="00AF3B54">
        <w:rPr>
          <w:rFonts w:ascii="Arial" w:hAnsi="Arial" w:cs="Arial"/>
          <w:b/>
          <w:bCs/>
        </w:rPr>
        <w:t>Ing. Tomáš Němeček</w:t>
      </w:r>
      <w:r w:rsidRPr="00AF3B54">
        <w:rPr>
          <w:rFonts w:ascii="Arial" w:hAnsi="Arial" w:cs="Arial"/>
          <w:b/>
          <w:bCs/>
        </w:rPr>
        <w:br/>
        <w:t>Přátelství 815</w:t>
      </w:r>
      <w:r w:rsidRPr="00AF3B54">
        <w:rPr>
          <w:rFonts w:ascii="Arial" w:hAnsi="Arial" w:cs="Arial"/>
          <w:b/>
          <w:bCs/>
        </w:rPr>
        <w:br/>
        <w:t xml:space="preserve">104 00 </w:t>
      </w:r>
      <w:proofErr w:type="gramStart"/>
      <w:r w:rsidRPr="00AF3B54">
        <w:rPr>
          <w:rFonts w:ascii="Arial" w:hAnsi="Arial" w:cs="Arial"/>
          <w:b/>
          <w:bCs/>
        </w:rPr>
        <w:t>Praha - Uhříněves</w:t>
      </w:r>
      <w:proofErr w:type="gramEnd"/>
      <w:r w:rsidRPr="00AF3B54">
        <w:rPr>
          <w:rFonts w:ascii="Arial" w:hAnsi="Arial" w:cs="Arial"/>
          <w:b/>
          <w:bCs/>
        </w:rPr>
        <w:br/>
      </w:r>
    </w:p>
    <w:p w14:paraId="0A70FC29" w14:textId="77777777" w:rsidR="00B367C7" w:rsidRDefault="00B367C7" w:rsidP="000F50C0">
      <w:pPr>
        <w:spacing w:after="0"/>
        <w:ind w:left="4956"/>
        <w:rPr>
          <w:rFonts w:ascii="Arial" w:hAnsi="Arial" w:cs="Arial"/>
          <w:b/>
          <w:bCs/>
        </w:rPr>
      </w:pPr>
    </w:p>
    <w:p w14:paraId="7313052E" w14:textId="025177E3" w:rsidR="00AF3B54" w:rsidRPr="00AF3B54" w:rsidRDefault="00AF3B54" w:rsidP="00AF3B54">
      <w:pPr>
        <w:spacing w:after="0"/>
        <w:jc w:val="right"/>
        <w:rPr>
          <w:rFonts w:ascii="Arial" w:hAnsi="Arial" w:cs="Arial"/>
          <w:b/>
          <w:bCs/>
        </w:rPr>
      </w:pPr>
    </w:p>
    <w:p w14:paraId="04FE6277" w14:textId="71DDEEB3" w:rsidR="00AF3B54" w:rsidRPr="00AF3B54" w:rsidRDefault="00AF3B54" w:rsidP="00AF3B54">
      <w:pPr>
        <w:spacing w:after="0"/>
        <w:rPr>
          <w:rFonts w:ascii="Arial" w:hAnsi="Arial" w:cs="Arial"/>
          <w:b/>
          <w:bCs/>
        </w:rPr>
      </w:pPr>
      <w:r w:rsidRPr="00AF3B54">
        <w:rPr>
          <w:rFonts w:ascii="Arial" w:hAnsi="Arial" w:cs="Arial"/>
          <w:b/>
          <w:bCs/>
        </w:rPr>
        <w:t>Oznámení plánovaného vývozu zvířete zařazeného v GZ</w:t>
      </w:r>
    </w:p>
    <w:p w14:paraId="6498AE19" w14:textId="77777777" w:rsidR="00AF3B54" w:rsidRPr="00AF3B54" w:rsidRDefault="00AF3B54" w:rsidP="00AF3B54">
      <w:pPr>
        <w:spacing w:after="0"/>
        <w:rPr>
          <w:rFonts w:ascii="Arial" w:hAnsi="Arial" w:cs="Arial"/>
          <w:b/>
          <w:bCs/>
        </w:rPr>
      </w:pPr>
    </w:p>
    <w:p w14:paraId="313D2BFB" w14:textId="5494AF03" w:rsidR="00AF3B54" w:rsidRDefault="00AF3B54" w:rsidP="00AF3B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Oznamuji, že ke dni …………</w:t>
      </w:r>
      <w:r w:rsidR="0048342A">
        <w:rPr>
          <w:rFonts w:ascii="Arial" w:hAnsi="Arial" w:cs="Arial"/>
        </w:rPr>
        <w:t>…</w:t>
      </w:r>
      <w:r>
        <w:rPr>
          <w:rFonts w:ascii="Arial" w:hAnsi="Arial" w:cs="Arial"/>
        </w:rPr>
        <w:t>….plánuji vývoz koně číslo…………….. jméno………………………………………… zařazeného v GZ.</w:t>
      </w:r>
    </w:p>
    <w:p w14:paraId="7475F047" w14:textId="77777777" w:rsidR="00AF3B54" w:rsidRDefault="00AF3B54" w:rsidP="00AF3B54">
      <w:pPr>
        <w:spacing w:after="0"/>
        <w:rPr>
          <w:rFonts w:ascii="Arial" w:hAnsi="Arial" w:cs="Arial"/>
        </w:rPr>
      </w:pPr>
    </w:p>
    <w:p w14:paraId="0494541E" w14:textId="77777777" w:rsidR="00AF3B54" w:rsidRDefault="00AF3B54" w:rsidP="00AF3B54">
      <w:pPr>
        <w:spacing w:after="0"/>
        <w:rPr>
          <w:rFonts w:ascii="Arial" w:hAnsi="Arial" w:cs="Arial"/>
        </w:rPr>
      </w:pPr>
    </w:p>
    <w:p w14:paraId="1FFF6A39" w14:textId="7862FAB4" w:rsidR="00AF3B54" w:rsidRPr="00AF3B54" w:rsidRDefault="00AF3B54" w:rsidP="00AF3B54">
      <w:pPr>
        <w:spacing w:after="0" w:line="360" w:lineRule="auto"/>
        <w:rPr>
          <w:rFonts w:ascii="Arial" w:hAnsi="Arial" w:cs="Arial"/>
          <w:b/>
          <w:bCs/>
        </w:rPr>
      </w:pPr>
      <w:r w:rsidRPr="00AF3B54">
        <w:rPr>
          <w:rFonts w:ascii="Arial" w:hAnsi="Arial" w:cs="Arial"/>
          <w:b/>
          <w:bCs/>
        </w:rPr>
        <w:t>Majitel GZ:</w:t>
      </w:r>
    </w:p>
    <w:p w14:paraId="025B00D6" w14:textId="6C0EA4FF" w:rsidR="00AF3B54" w:rsidRDefault="00AF3B54" w:rsidP="00AF3B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Jméno………………………………………………………………………………………….</w:t>
      </w:r>
    </w:p>
    <w:p w14:paraId="66CFE925" w14:textId="78992651" w:rsidR="00AF3B54" w:rsidRDefault="00AF3B54" w:rsidP="00AF3B5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Trvalé bydliště…………………………………………………………………………………</w:t>
      </w:r>
    </w:p>
    <w:p w14:paraId="6A6C844F" w14:textId="27258E46" w:rsidR="00AF3B54" w:rsidRDefault="00AF3B54" w:rsidP="00AF3B5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4863EF11" w14:textId="77777777" w:rsidR="00AF3B54" w:rsidRDefault="00AF3B54" w:rsidP="00AF3B54">
      <w:pPr>
        <w:spacing w:after="0" w:line="480" w:lineRule="auto"/>
        <w:rPr>
          <w:rFonts w:ascii="Arial" w:hAnsi="Arial" w:cs="Arial"/>
        </w:rPr>
      </w:pPr>
    </w:p>
    <w:p w14:paraId="28DB32CE" w14:textId="106B8C9F" w:rsidR="00AF3B54" w:rsidRDefault="00AF3B54" w:rsidP="00AF3B5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V………………... dne………………...</w:t>
      </w:r>
    </w:p>
    <w:p w14:paraId="2220AD9C" w14:textId="77777777" w:rsidR="00AF3B54" w:rsidRDefault="00AF3B54" w:rsidP="00AF3B54">
      <w:pPr>
        <w:spacing w:after="0" w:line="480" w:lineRule="auto"/>
        <w:rPr>
          <w:rFonts w:ascii="Arial" w:hAnsi="Arial" w:cs="Arial"/>
        </w:rPr>
      </w:pPr>
    </w:p>
    <w:p w14:paraId="5429F293" w14:textId="68A17A43" w:rsidR="00AF3B54" w:rsidRPr="00AF3B54" w:rsidRDefault="00AF3B54" w:rsidP="00AF3B5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sectPr w:rsidR="00AF3B54" w:rsidRPr="00AF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54"/>
    <w:rsid w:val="000F50C0"/>
    <w:rsid w:val="001A4CB0"/>
    <w:rsid w:val="00332B12"/>
    <w:rsid w:val="004028AC"/>
    <w:rsid w:val="00427888"/>
    <w:rsid w:val="0048342A"/>
    <w:rsid w:val="005216F9"/>
    <w:rsid w:val="006162B3"/>
    <w:rsid w:val="0063660B"/>
    <w:rsid w:val="00663778"/>
    <w:rsid w:val="007D1082"/>
    <w:rsid w:val="00865E82"/>
    <w:rsid w:val="00890C14"/>
    <w:rsid w:val="009F7ED5"/>
    <w:rsid w:val="00AF0E52"/>
    <w:rsid w:val="00AF3B54"/>
    <w:rsid w:val="00B367C7"/>
    <w:rsid w:val="00B36F47"/>
    <w:rsid w:val="00BF7B9D"/>
    <w:rsid w:val="00C204CE"/>
    <w:rsid w:val="00DA4FB9"/>
    <w:rsid w:val="00E0306F"/>
    <w:rsid w:val="00E34F74"/>
    <w:rsid w:val="00E66AED"/>
    <w:rsid w:val="00ED66D8"/>
    <w:rsid w:val="00F154D5"/>
    <w:rsid w:val="00F76C06"/>
    <w:rsid w:val="00F9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32A6"/>
  <w15:chartTrackingRefBased/>
  <w15:docId w15:val="{0060FDA0-EBC2-44D4-98AC-B0787B80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B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B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B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B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B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671975-0b78-40d7-a2ed-bc883ddedd93">
      <Terms xmlns="http://schemas.microsoft.com/office/infopath/2007/PartnerControls"/>
    </lcf76f155ced4ddcb4097134ff3c332f>
    <TaxCatchAll xmlns="a8744bcb-68db-4dc1-bb73-297fe08d56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B2B3D398E6704A9030A7296D2A67DC" ma:contentTypeVersion="15" ma:contentTypeDescription="Vytvoří nový dokument" ma:contentTypeScope="" ma:versionID="d9db6acabbef8d850f340edd54d34d9d">
  <xsd:schema xmlns:xsd="http://www.w3.org/2001/XMLSchema" xmlns:xs="http://www.w3.org/2001/XMLSchema" xmlns:p="http://schemas.microsoft.com/office/2006/metadata/properties" xmlns:ns2="20671975-0b78-40d7-a2ed-bc883ddedd93" xmlns:ns3="a8744bcb-68db-4dc1-bb73-297fe08d56b0" targetNamespace="http://schemas.microsoft.com/office/2006/metadata/properties" ma:root="true" ma:fieldsID="3263f73b9d92a8b07ea54f6a7b89babf" ns2:_="" ns3:_="">
    <xsd:import namespace="20671975-0b78-40d7-a2ed-bc883ddedd93"/>
    <xsd:import namespace="a8744bcb-68db-4dc1-bb73-297fe08d5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71975-0b78-40d7-a2ed-bc883dde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ceb6f484-d7ca-4f4d-b494-f769d02af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44bcb-68db-4dc1-bb73-297fe08d56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24c2e2-62cb-4c22-b10b-a52f28a644d1}" ma:internalName="TaxCatchAll" ma:showField="CatchAllData" ma:web="a8744bcb-68db-4dc1-bb73-297fe08d5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C9D91-E2B7-45BE-86C2-AF5D66E9B0D1}">
  <ds:schemaRefs>
    <ds:schemaRef ds:uri="http://schemas.microsoft.com/office/2006/metadata/properties"/>
    <ds:schemaRef ds:uri="http://schemas.microsoft.com/office/infopath/2007/PartnerControls"/>
    <ds:schemaRef ds:uri="20671975-0b78-40d7-a2ed-bc883ddedd93"/>
    <ds:schemaRef ds:uri="a8744bcb-68db-4dc1-bb73-297fe08d56b0"/>
  </ds:schemaRefs>
</ds:datastoreItem>
</file>

<file path=customXml/itemProps2.xml><?xml version="1.0" encoding="utf-8"?>
<ds:datastoreItem xmlns:ds="http://schemas.openxmlformats.org/officeDocument/2006/customXml" ds:itemID="{8B5C65CC-C52F-4603-9F13-F325BB189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69CE6-EC93-4B05-BE69-F94DDE604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71975-0b78-40d7-a2ed-bc883ddedd93"/>
    <ds:schemaRef ds:uri="a8744bcb-68db-4dc1-bb73-297fe08d5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Schlehoferová</dc:creator>
  <cp:keywords/>
  <dc:description/>
  <cp:lastModifiedBy>Lucie Schlehoferová</cp:lastModifiedBy>
  <cp:revision>1</cp:revision>
  <dcterms:created xsi:type="dcterms:W3CDTF">2025-02-26T06:39:00Z</dcterms:created>
  <dcterms:modified xsi:type="dcterms:W3CDTF">2025-02-26T06:52:00Z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0x01010065B2B3D398E6704A9030A7296D2A67DC</vt:lpwstr>
  </property>
  <property fmtid="{D5CDD505-2E9C-101B-9397-08002B2CF9AE}" pid="3" name="MediaServiceImageTags">
    <vt:lpwstr/>
  </property>
</Properties>
</file>